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14" w:rsidRDefault="00A22514"/>
    <w:p w:rsidR="00A22514" w:rsidRPr="00006B74" w:rsidRDefault="00A22514" w:rsidP="00A22514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34E4C"/>
          <w:sz w:val="48"/>
          <w:szCs w:val="48"/>
          <w:lang w:eastAsia="pl-PL"/>
        </w:rPr>
      </w:pPr>
      <w:r w:rsidRPr="00006B74">
        <w:rPr>
          <w:rFonts w:ascii="Times New Roman" w:eastAsia="Times New Roman" w:hAnsi="Times New Roman" w:cs="Times New Roman"/>
          <w:b/>
          <w:bCs/>
          <w:color w:val="534E4C"/>
          <w:sz w:val="48"/>
          <w:szCs w:val="48"/>
          <w:lang w:eastAsia="pl-PL"/>
        </w:rPr>
        <w:t>J</w:t>
      </w:r>
      <w:r w:rsidRPr="00A22514">
        <w:rPr>
          <w:rFonts w:ascii="Times New Roman" w:eastAsia="Times New Roman" w:hAnsi="Times New Roman" w:cs="Times New Roman"/>
          <w:b/>
          <w:bCs/>
          <w:color w:val="534E4C"/>
          <w:sz w:val="48"/>
          <w:szCs w:val="48"/>
          <w:lang w:eastAsia="pl-PL"/>
        </w:rPr>
        <w:t>ak prawidłowo robić przysiady – odpowiednia technika</w:t>
      </w:r>
    </w:p>
    <w:p w:rsidR="00A22514" w:rsidRPr="00A22514" w:rsidRDefault="00A22514" w:rsidP="00A22514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006B74">
        <w:rPr>
          <w:rStyle w:val="Pogrubieni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Przysiady</w:t>
      </w:r>
      <w:r w:rsidRPr="00006B74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to </w:t>
      </w:r>
      <w:r w:rsidRPr="00006B74">
        <w:rPr>
          <w:rStyle w:val="Pogrubieni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ćwiczenia</w:t>
      </w:r>
      <w:r w:rsidRPr="00006B74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, które angażują głównie mięśnie pośladkowe oraz mięśnie ud i łydek. Dzięki temu są jednymi z najskuteczniejszych ćwiczeń na zgrabne uda i pośladki.</w:t>
      </w:r>
      <w:r w:rsidR="006C5BF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006B74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Są także sprawdzonym sposobem na spalenie kalorii, dzięki czemu przyczyniają się do utraty zbędnych kilogramów.</w:t>
      </w:r>
    </w:p>
    <w:p w:rsidR="00A22514" w:rsidRDefault="00A22514" w:rsidP="00A2251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</w:pPr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>Aby móc w pełni cieszyć się efektami ćwiczeń, konieczne jest perfekcyjne opanowanie techniki. Oczywiście – dotyczy to każdego ćwiczenia, nie tylko przysiadów. Jak poprawnie robić przysiady? Oto najważniejsze zasady:</w:t>
      </w:r>
    </w:p>
    <w:p w:rsidR="00373565" w:rsidRPr="00A22514" w:rsidRDefault="00373565" w:rsidP="00A2251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762500" cy="3810000"/>
            <wp:effectExtent l="0" t="0" r="0" b="0"/>
            <wp:docPr id="2" name="Obraz 2" descr="Przysi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ysia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14" w:rsidRPr="00A22514" w:rsidRDefault="00A22514" w:rsidP="00A2251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</w:pPr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>Stań na szerokość barków i rozstaw stopy w delikatnej rotacji zewnętrznej. To będzie chroniło twoje kolana przed koślawieniem i wymusi na nich prawidłowy ruch;</w:t>
      </w:r>
    </w:p>
    <w:p w:rsidR="00A22514" w:rsidRPr="00A22514" w:rsidRDefault="00A22514" w:rsidP="00A225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</w:pPr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>Zanim zaczniesz – napnij mocno mięśnie brzucha i </w:t>
      </w:r>
      <w:hyperlink r:id="rId6" w:history="1">
        <w:r w:rsidRPr="00006B74">
          <w:rPr>
            <w:rFonts w:ascii="Times New Roman" w:eastAsia="Times New Roman" w:hAnsi="Times New Roman" w:cs="Times New Roman"/>
            <w:color w:val="CD2626"/>
            <w:sz w:val="28"/>
            <w:szCs w:val="28"/>
            <w:u w:val="single"/>
            <w:bdr w:val="none" w:sz="0" w:space="0" w:color="auto" w:frame="1"/>
            <w:lang w:eastAsia="pl-PL"/>
          </w:rPr>
          <w:t>pośladków</w:t>
        </w:r>
      </w:hyperlink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> – niech stabilizują pracę ciała i pilnują porządku. Teraz cofnij </w:t>
      </w:r>
      <w:hyperlink r:id="rId7" w:tgtFrame="_blank" w:history="1">
        <w:r w:rsidRPr="00006B74">
          <w:rPr>
            <w:rFonts w:ascii="Times New Roman" w:eastAsia="Times New Roman" w:hAnsi="Times New Roman" w:cs="Times New Roman"/>
            <w:color w:val="CD2626"/>
            <w:sz w:val="28"/>
            <w:szCs w:val="28"/>
            <w:u w:val="single"/>
            <w:bdr w:val="none" w:sz="0" w:space="0" w:color="auto" w:frame="1"/>
            <w:lang w:eastAsia="pl-PL"/>
          </w:rPr>
          <w:t>biodra</w:t>
        </w:r>
      </w:hyperlink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> w tył i pilnuj, by ciężar ciała znalazł się bardziej na piętach. Stopa nie ma prawa odrywać się od ziemi. Po cofnięciu bioder zginasz kolana i schodzisz w dół;</w:t>
      </w:r>
    </w:p>
    <w:p w:rsidR="00A22514" w:rsidRPr="00A22514" w:rsidRDefault="00A22514" w:rsidP="00A2251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</w:pPr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 xml:space="preserve">Plecy! Bardzo ważne. Plecy mają pozostać w neutralnej pozycji, zachowując naturalne krzywizny. Nie pochylaj się do przodu. Od początku, czyli od stania, </w:t>
      </w:r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lastRenderedPageBreak/>
        <w:t xml:space="preserve">aż do pełnego siadu, tułów ma pozycję neutralną. Najczęstsze błędy to zawijanie miednicy (czyli znany w </w:t>
      </w:r>
      <w:proofErr w:type="spellStart"/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>CrossFit’owym</w:t>
      </w:r>
      <w:proofErr w:type="spellEnd"/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 xml:space="preserve"> słowniku  </w:t>
      </w:r>
      <w:proofErr w:type="spellStart"/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>butt</w:t>
      </w:r>
      <w:proofErr w:type="spellEnd"/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 xml:space="preserve"> </w:t>
      </w:r>
      <w:proofErr w:type="spellStart"/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>wink</w:t>
      </w:r>
      <w:proofErr w:type="spellEnd"/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>). Powodów może być tu kilka. Brak zgięcia w biodrze, skrócone mięśnie (zwykle kulszowo-goleniowe) bądź zmiany w obrębie stawu biodrowego. Czasem problem tkwi także w słabym gorsecie mięśniowym pleców, zwłaszcza części lędźwiowej;</w:t>
      </w:r>
    </w:p>
    <w:p w:rsidR="004B1E76" w:rsidRDefault="00A22514" w:rsidP="00B64CD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</w:pPr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>Pilnuj, by kolana nie wychodziły poza linię palców stóp. Jeśli się tak dzieje, może być to spowodowane ze zbyt późnym zgięciem biodra. Przypominam – od tego zaczynasz. Wyjątkiem są tu jednak osoby, których budowa (długie nogi) po prostu wymusza wychodzenie poza linię palców stóp.</w:t>
      </w:r>
    </w:p>
    <w:p w:rsidR="00B64CDF" w:rsidRPr="00B64CDF" w:rsidRDefault="00B64CDF" w:rsidP="00B64CD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</w:pPr>
    </w:p>
    <w:p w:rsidR="00B467B0" w:rsidRPr="00006B74" w:rsidRDefault="00B467B0" w:rsidP="00B467B0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34E4C"/>
          <w:sz w:val="48"/>
          <w:szCs w:val="48"/>
          <w:lang w:eastAsia="pl-PL"/>
        </w:rPr>
      </w:pPr>
      <w:r w:rsidRPr="00006B74">
        <w:rPr>
          <w:rFonts w:ascii="Times New Roman" w:eastAsia="Times New Roman" w:hAnsi="Times New Roman" w:cs="Times New Roman"/>
          <w:b/>
          <w:bCs/>
          <w:color w:val="534E4C"/>
          <w:sz w:val="48"/>
          <w:szCs w:val="48"/>
          <w:lang w:eastAsia="pl-PL"/>
        </w:rPr>
        <w:t>Jak prawidłowo robić brzuszki</w:t>
      </w:r>
      <w:r w:rsidRPr="00A22514">
        <w:rPr>
          <w:rFonts w:ascii="Times New Roman" w:eastAsia="Times New Roman" w:hAnsi="Times New Roman" w:cs="Times New Roman"/>
          <w:b/>
          <w:bCs/>
          <w:color w:val="534E4C"/>
          <w:sz w:val="48"/>
          <w:szCs w:val="48"/>
          <w:lang w:eastAsia="pl-PL"/>
        </w:rPr>
        <w:t xml:space="preserve"> – odpowiednia technika</w:t>
      </w:r>
    </w:p>
    <w:p w:rsidR="00945739" w:rsidRDefault="00945739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006B74">
        <w:rPr>
          <w:rStyle w:val="Pogrubieni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Brzuszki </w:t>
      </w:r>
      <w:r w:rsidRPr="00006B74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to pierwszy krok do smukłego i płaskiego brzucha. Wykonywanie różnych rodzajów tego ćwiczenia służy wzmocnieniu mięśni brzucha i wyrzeźbieniu ładnej sylwetki. W nikłym stopniu przyczyniają się natomiast do spalania tkanki tłuszczowej. Za to odpowiedzialne są dieta i </w:t>
      </w:r>
      <w:r w:rsidRPr="00006B74">
        <w:rPr>
          <w:rStyle w:val="Pogrubieni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treningi </w:t>
      </w:r>
      <w:proofErr w:type="spellStart"/>
      <w:r w:rsidRPr="00006B74">
        <w:rPr>
          <w:rStyle w:val="Pogrubieni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kadio</w:t>
      </w:r>
      <w:proofErr w:type="spellEnd"/>
      <w:r w:rsidRPr="00006B74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, w połączeniu z brzuszkami dają spektakularne efekty.</w:t>
      </w:r>
    </w:p>
    <w:p w:rsidR="00AD207F" w:rsidRPr="00006B74" w:rsidRDefault="00AD207F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048000" cy="2026920"/>
            <wp:effectExtent l="0" t="0" r="0" b="0"/>
            <wp:docPr id="3" name="Obraz 3" descr="Trening mięśni brzucha w 20 mi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ning mięśni brzucha w 20 min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14" w:rsidRPr="00E44DE7" w:rsidRDefault="00E44DE7">
      <w:pPr>
        <w:rPr>
          <w:rFonts w:ascii="Times New Roman" w:hAnsi="Times New Roman" w:cs="Times New Roman"/>
          <w:b/>
          <w:sz w:val="28"/>
          <w:szCs w:val="28"/>
        </w:rPr>
      </w:pPr>
      <w:r w:rsidRPr="00E44D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Brzuszki klasyczne</w:t>
      </w:r>
      <w:r w:rsidR="00A22514" w:rsidRPr="00E44DE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EE3515" w:rsidRPr="00006B74" w:rsidRDefault="00A22514" w:rsidP="007E0F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Zaczynasz w leżeniu na plecach</w:t>
      </w:r>
      <w:r w:rsidR="00E0310B" w:rsidRPr="0000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 podłodze</w:t>
      </w:r>
      <w:r w:rsidRPr="0000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nogi ugięte w kolanach, stopy i kolana na szerokość bioder, kręgosłup neutralny</w:t>
      </w:r>
      <w:r w:rsidR="003B1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Ręce ugięte w łokciach, palce dotykają</w:t>
      </w:r>
      <w:r w:rsidR="0074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okolic</w:t>
      </w:r>
      <w:r w:rsidR="003B1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skroni</w:t>
      </w:r>
      <w:r w:rsidRPr="0000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E3515" w:rsidRPr="0000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Łokcie ułożone wzdłuż obręczy barkowej (odchylone do tyłu).</w:t>
      </w:r>
      <w:r w:rsidRPr="0000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3515" w:rsidRPr="0000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Połóż nogi pod jakimś szczeblem, albo poproś kogoś żeby Ci usiadł na stopach, tak </w:t>
      </w:r>
      <w:hyperlink r:id="rId9" w:tgtFrame="_blank" w:history="1">
        <w:r w:rsidR="00EE3515" w:rsidRPr="00006B74">
          <w:rPr>
            <w:rStyle w:val="Hipercze"/>
            <w:rFonts w:ascii="Times New Roman" w:hAnsi="Times New Roman" w:cs="Times New Roman"/>
            <w:bCs/>
            <w:color w:val="3498DB"/>
            <w:sz w:val="28"/>
            <w:szCs w:val="28"/>
            <w:bdr w:val="none" w:sz="0" w:space="0" w:color="auto" w:frame="1"/>
            <w:shd w:val="clear" w:color="auto" w:fill="FFFFFF"/>
          </w:rPr>
          <w:t>abyś</w:t>
        </w:r>
      </w:hyperlink>
      <w:r w:rsidR="00EE3515" w:rsidRPr="0000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miał na czym się zaprzeć robiąc brzuszki. Ruch: z wydechem zrób skłon, napinając mocno prosty mięsień brzucha, zbliżając delikatnie górne żebra do kolców biodrowych. Unieś kark i barki aż do końca łopatek, nie zmieniając położenia głowy. Z wdechem wróć do pozycji wyjściowej. </w:t>
      </w:r>
      <w:r w:rsidR="007E0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Następny </w:t>
      </w:r>
      <w:r w:rsidR="007E0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brzuszek wykonujemy na mięśnie skośne poprzez skręt i dotknięcie prawym łokciem do lewego kolana. Kolejny brzuszek </w:t>
      </w:r>
      <w:r w:rsidR="007E0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wykonujemy</w:t>
      </w:r>
      <w:r w:rsidR="007E0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również</w:t>
      </w:r>
      <w:r w:rsidR="007E0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 mięśnie skośne p</w:t>
      </w:r>
      <w:r w:rsidR="007E0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oprzez skręt i dotknięcie lewym łokciem do pra</w:t>
      </w:r>
      <w:r w:rsidR="007E0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wego kolana.</w:t>
      </w:r>
    </w:p>
    <w:p w:rsidR="002C0FDB" w:rsidRDefault="002C0FDB" w:rsidP="00B467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B246E9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pl-PL"/>
        </w:rPr>
        <w:t>Kolejność brzuszków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: </w:t>
      </w:r>
    </w:p>
    <w:p w:rsidR="002C0FDB" w:rsidRDefault="002C0FDB" w:rsidP="00B467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 1. Pierwszy -Klasyczny (na mięsień prosty)</w:t>
      </w:r>
    </w:p>
    <w:p w:rsidR="002C0FDB" w:rsidRDefault="002C0FDB" w:rsidP="00B467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 2. Drugi -Ze skrętem do prawego kolana (na mięśnie skośne)</w:t>
      </w:r>
    </w:p>
    <w:p w:rsidR="002C0FDB" w:rsidRDefault="002C0FDB" w:rsidP="00B467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 3. Trzeci - Ze skrętem do lewego kolana (na mięśnie skośne)</w:t>
      </w:r>
    </w:p>
    <w:p w:rsidR="004864F6" w:rsidRPr="00B64CDF" w:rsidRDefault="002C0FDB" w:rsidP="00B467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2C0FD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   </w:t>
      </w:r>
      <w:r w:rsidR="00B246E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W</w:t>
      </w:r>
      <w:r w:rsidRPr="002C0FD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takiej kolejności wykonujemy następne brzuszki.</w:t>
      </w:r>
    </w:p>
    <w:p w:rsidR="004864F6" w:rsidRDefault="004864F6" w:rsidP="00B467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</w:p>
    <w:p w:rsidR="00B467B0" w:rsidRPr="004864F6" w:rsidRDefault="004864F6" w:rsidP="004864F6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34E4C"/>
          <w:sz w:val="48"/>
          <w:szCs w:val="48"/>
          <w:lang w:eastAsia="pl-PL"/>
        </w:rPr>
      </w:pPr>
      <w:r w:rsidRPr="00006B74">
        <w:rPr>
          <w:rFonts w:ascii="Times New Roman" w:eastAsia="Times New Roman" w:hAnsi="Times New Roman" w:cs="Times New Roman"/>
          <w:b/>
          <w:bCs/>
          <w:color w:val="534E4C"/>
          <w:sz w:val="48"/>
          <w:szCs w:val="48"/>
          <w:lang w:eastAsia="pl-PL"/>
        </w:rPr>
        <w:t>J</w:t>
      </w:r>
      <w:r>
        <w:rPr>
          <w:rFonts w:ascii="Times New Roman" w:eastAsia="Times New Roman" w:hAnsi="Times New Roman" w:cs="Times New Roman"/>
          <w:b/>
          <w:bCs/>
          <w:color w:val="534E4C"/>
          <w:sz w:val="48"/>
          <w:szCs w:val="48"/>
          <w:lang w:eastAsia="pl-PL"/>
        </w:rPr>
        <w:t>ak prawidłowo robić „pompki”</w:t>
      </w:r>
      <w:r w:rsidRPr="00A22514">
        <w:rPr>
          <w:rFonts w:ascii="Times New Roman" w:eastAsia="Times New Roman" w:hAnsi="Times New Roman" w:cs="Times New Roman"/>
          <w:b/>
          <w:bCs/>
          <w:color w:val="534E4C"/>
          <w:sz w:val="48"/>
          <w:szCs w:val="48"/>
          <w:lang w:eastAsia="pl-PL"/>
        </w:rPr>
        <w:t xml:space="preserve"> – odpowiednia technika</w:t>
      </w:r>
    </w:p>
    <w:p w:rsidR="00B467B0" w:rsidRPr="00B467B0" w:rsidRDefault="00B467B0" w:rsidP="00B467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B467B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Klasyczne </w:t>
      </w:r>
      <w:r w:rsidRPr="004864F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pompki</w:t>
      </w:r>
      <w:r w:rsidRPr="00B467B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 to dobre </w:t>
      </w:r>
      <w:r w:rsidRPr="004864F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ćwiczenie</w:t>
      </w:r>
      <w:r w:rsidRPr="00B467B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 na mięśnie brzucha, są też doskonałymi </w:t>
      </w:r>
      <w:r w:rsidRPr="004864F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ćwiczeniami</w:t>
      </w:r>
      <w:r w:rsidRPr="00B467B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 na wzmocnienie mięśnie w kończynach górnych.</w:t>
      </w:r>
      <w:r w:rsidR="006C5BF8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Pr="00B467B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Trenowanie pompek pomaga także wyrzeźbić klatkę piersiową, barki i ramiona.</w:t>
      </w:r>
      <w:r w:rsidR="006C5BF8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Pr="00B467B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Jeżeli liczymy na widoczne efekty trenowani</w:t>
      </w:r>
      <w:r w:rsidR="006C5BF8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a pompek, to należy poznać dokła</w:t>
      </w:r>
      <w:r w:rsidRPr="00B467B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dną technikę ich wykonywania.</w:t>
      </w:r>
    </w:p>
    <w:p w:rsidR="00B467B0" w:rsidRPr="004864F6" w:rsidRDefault="00B467B0" w:rsidP="00B467B0">
      <w:pPr>
        <w:rPr>
          <w:rFonts w:ascii="Times New Roman" w:hAnsi="Times New Roman" w:cs="Times New Roman"/>
          <w:sz w:val="28"/>
          <w:szCs w:val="28"/>
        </w:rPr>
      </w:pPr>
    </w:p>
    <w:p w:rsidR="00945739" w:rsidRPr="00006B74" w:rsidRDefault="00945739" w:rsidP="00945739">
      <w:pPr>
        <w:pStyle w:val="Nagwek1"/>
        <w:shd w:val="clear" w:color="auto" w:fill="FFFFFF"/>
        <w:spacing w:before="0" w:line="240" w:lineRule="atLeast"/>
        <w:rPr>
          <w:rFonts w:ascii="Times New Roman" w:hAnsi="Times New Roman" w:cs="Times New Roman"/>
          <w:caps/>
          <w:color w:val="000000"/>
          <w:sz w:val="43"/>
          <w:szCs w:val="43"/>
        </w:rPr>
      </w:pPr>
      <w:r w:rsidRPr="00006B74">
        <w:rPr>
          <w:rFonts w:ascii="Times New Roman" w:hAnsi="Times New Roman" w:cs="Times New Roman"/>
          <w:caps/>
          <w:color w:val="000000"/>
          <w:sz w:val="43"/>
          <w:szCs w:val="43"/>
        </w:rPr>
        <w:t>JAK ĆWICZYĆ POMPKI</w:t>
      </w:r>
    </w:p>
    <w:p w:rsidR="00945739" w:rsidRPr="00006B74" w:rsidRDefault="00945739" w:rsidP="00945739">
      <w:pPr>
        <w:pStyle w:val="NormalnyWeb"/>
        <w:spacing w:before="360" w:beforeAutospacing="0" w:after="360" w:afterAutospacing="0"/>
      </w:pPr>
      <w:r w:rsidRPr="00006B74">
        <w:rPr>
          <w:noProof/>
        </w:rPr>
        <w:drawing>
          <wp:inline distT="0" distB="0" distL="0" distR="0">
            <wp:extent cx="1905000" cy="3749040"/>
            <wp:effectExtent l="0" t="0" r="0" b="3810"/>
            <wp:docPr id="1" name="Obraz 1" descr="http://www.100pompek.pl/sites/www.100pompek.pl/files/jak_cwiczyc_pomp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00pompek.pl/sites/www.100pompek.pl/files/jak_cwiczyc_pompk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39" w:rsidRPr="00006B74" w:rsidRDefault="00945739" w:rsidP="00945739">
      <w:pPr>
        <w:pStyle w:val="Nagwek2"/>
        <w:spacing w:before="120" w:beforeAutospacing="0" w:after="120" w:afterAutospacing="0" w:line="288" w:lineRule="atLeast"/>
      </w:pPr>
      <w:r w:rsidRPr="00006B74">
        <w:lastRenderedPageBreak/>
        <w:t>Trening pompek</w:t>
      </w:r>
    </w:p>
    <w:p w:rsidR="00945739" w:rsidRPr="004864F6" w:rsidRDefault="00945739" w:rsidP="009457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64F6">
        <w:rPr>
          <w:rFonts w:ascii="Times New Roman" w:hAnsi="Times New Roman" w:cs="Times New Roman"/>
          <w:sz w:val="28"/>
          <w:szCs w:val="28"/>
        </w:rPr>
        <w:t>Połóż się płasko na brzuchu.</w:t>
      </w:r>
    </w:p>
    <w:p w:rsidR="00945739" w:rsidRPr="004864F6" w:rsidRDefault="00945739" w:rsidP="009457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64F6">
        <w:rPr>
          <w:rFonts w:ascii="Times New Roman" w:hAnsi="Times New Roman" w:cs="Times New Roman"/>
          <w:sz w:val="28"/>
          <w:szCs w:val="28"/>
        </w:rPr>
        <w:t>Umieść dłonie płasko na ziemi na wysokości barków, troszkę szerzej niż szerokość Twoich barków.</w:t>
      </w:r>
    </w:p>
    <w:p w:rsidR="00945739" w:rsidRPr="004864F6" w:rsidRDefault="00945739" w:rsidP="009457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64F6">
        <w:rPr>
          <w:rFonts w:ascii="Times New Roman" w:hAnsi="Times New Roman" w:cs="Times New Roman"/>
          <w:sz w:val="28"/>
          <w:szCs w:val="28"/>
        </w:rPr>
        <w:t>Utrzymuj ciało w pozycji wyprostowanej.</w:t>
      </w:r>
    </w:p>
    <w:p w:rsidR="00945739" w:rsidRPr="004864F6" w:rsidRDefault="00945739" w:rsidP="009457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64F6">
        <w:rPr>
          <w:rFonts w:ascii="Times New Roman" w:hAnsi="Times New Roman" w:cs="Times New Roman"/>
          <w:sz w:val="28"/>
          <w:szCs w:val="28"/>
        </w:rPr>
        <w:t>Unieś ciało do góry rozprostowując ramiona, wciąż utrzymując ciało w pozycji wyprostowanej. Unikaj tendencji wyginania tułowia do tyłu.</w:t>
      </w:r>
    </w:p>
    <w:p w:rsidR="00945739" w:rsidRPr="004864F6" w:rsidRDefault="00945739" w:rsidP="009457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64F6">
        <w:rPr>
          <w:rFonts w:ascii="Times New Roman" w:hAnsi="Times New Roman" w:cs="Times New Roman"/>
          <w:sz w:val="28"/>
          <w:szCs w:val="28"/>
        </w:rPr>
        <w:t>Ciało powinno opierać się teraz jedynie na dłoniach i palcach stóp, będąc cały czas w pozycji wyprostowanej.</w:t>
      </w:r>
    </w:p>
    <w:p w:rsidR="00945739" w:rsidRPr="004864F6" w:rsidRDefault="00945739" w:rsidP="009457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64F6">
        <w:rPr>
          <w:rFonts w:ascii="Times New Roman" w:hAnsi="Times New Roman" w:cs="Times New Roman"/>
          <w:sz w:val="28"/>
          <w:szCs w:val="28"/>
        </w:rPr>
        <w:t>Kolejne pompki wykonuj poprzez unoszenie i opuszczanie ciała jedynie poprzez zginanie i rozprostowywanie ramion.</w:t>
      </w:r>
    </w:p>
    <w:p w:rsidR="00945739" w:rsidRDefault="00945739" w:rsidP="009457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64F6">
        <w:rPr>
          <w:rFonts w:ascii="Times New Roman" w:hAnsi="Times New Roman" w:cs="Times New Roman"/>
          <w:sz w:val="28"/>
          <w:szCs w:val="28"/>
        </w:rPr>
        <w:t>Nie kładź się na ziemi pomiędzy pompkami. Od pierwszej do ostatniej pompki kontakt z podłożem powinny mieć tylko palce u stóp i dłonie.</w:t>
      </w:r>
    </w:p>
    <w:p w:rsidR="00F34AB5" w:rsidRDefault="00F34AB5" w:rsidP="00F34A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000C9" w:rsidRPr="00A000C9" w:rsidRDefault="00F34AB5" w:rsidP="00A000C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00C9">
        <w:rPr>
          <w:rFonts w:ascii="Times New Roman" w:hAnsi="Times New Roman" w:cs="Times New Roman"/>
          <w:i/>
          <w:sz w:val="28"/>
          <w:szCs w:val="28"/>
        </w:rPr>
        <w:t>Koordynator z ramienia Po</w:t>
      </w:r>
      <w:r w:rsidR="00A000C9" w:rsidRPr="00A000C9">
        <w:rPr>
          <w:rFonts w:ascii="Times New Roman" w:hAnsi="Times New Roman" w:cs="Times New Roman"/>
          <w:i/>
          <w:sz w:val="28"/>
          <w:szCs w:val="28"/>
        </w:rPr>
        <w:t xml:space="preserve">wiatowego SZS i </w:t>
      </w:r>
      <w:proofErr w:type="spellStart"/>
      <w:r w:rsidR="00A000C9" w:rsidRPr="00A000C9">
        <w:rPr>
          <w:rFonts w:ascii="Times New Roman" w:hAnsi="Times New Roman" w:cs="Times New Roman"/>
          <w:i/>
          <w:sz w:val="28"/>
          <w:szCs w:val="28"/>
        </w:rPr>
        <w:t>OSiR</w:t>
      </w:r>
      <w:proofErr w:type="spellEnd"/>
      <w:r w:rsidR="00A000C9" w:rsidRPr="00A000C9">
        <w:rPr>
          <w:rFonts w:ascii="Times New Roman" w:hAnsi="Times New Roman" w:cs="Times New Roman"/>
          <w:i/>
          <w:sz w:val="28"/>
          <w:szCs w:val="28"/>
        </w:rPr>
        <w:t xml:space="preserve"> Hajnówka</w:t>
      </w:r>
    </w:p>
    <w:p w:rsidR="00F34AB5" w:rsidRPr="004864F6" w:rsidRDefault="00A000C9" w:rsidP="00A000C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0C9">
        <w:rPr>
          <w:rFonts w:ascii="Times New Roman" w:hAnsi="Times New Roman" w:cs="Times New Roman"/>
          <w:i/>
          <w:sz w:val="28"/>
          <w:szCs w:val="28"/>
        </w:rPr>
        <w:t xml:space="preserve"> Janusz Ludwiczak</w:t>
      </w:r>
    </w:p>
    <w:p w:rsidR="00945739" w:rsidRPr="00006B74" w:rsidRDefault="0094573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45739" w:rsidRPr="0000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57B7D"/>
    <w:multiLevelType w:val="multilevel"/>
    <w:tmpl w:val="7A76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3B0C48"/>
    <w:multiLevelType w:val="multilevel"/>
    <w:tmpl w:val="C636BC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CE"/>
    <w:rsid w:val="00006B74"/>
    <w:rsid w:val="002C0FDB"/>
    <w:rsid w:val="00373565"/>
    <w:rsid w:val="003B1BD1"/>
    <w:rsid w:val="004864F6"/>
    <w:rsid w:val="004B1E76"/>
    <w:rsid w:val="006C5BF8"/>
    <w:rsid w:val="00742A1D"/>
    <w:rsid w:val="007A1ED2"/>
    <w:rsid w:val="007E0F5E"/>
    <w:rsid w:val="00945739"/>
    <w:rsid w:val="00A000C9"/>
    <w:rsid w:val="00A22514"/>
    <w:rsid w:val="00AD207F"/>
    <w:rsid w:val="00B246E9"/>
    <w:rsid w:val="00B467B0"/>
    <w:rsid w:val="00B64CDF"/>
    <w:rsid w:val="00B73FCE"/>
    <w:rsid w:val="00E0310B"/>
    <w:rsid w:val="00E1582F"/>
    <w:rsid w:val="00E44DE7"/>
    <w:rsid w:val="00EE3515"/>
    <w:rsid w:val="00F3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2F14"/>
  <w15:chartTrackingRefBased/>
  <w15:docId w15:val="{9FA9944C-9258-4D20-94F7-5BCCE642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5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22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25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25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251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457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hellozdrowie.pl/artykul-jak-maja-sie-twoje-biodra-gdy-ty-masz-20-30-40-l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lozdrowie.pl/artykul-cwiczenia-na-posladki-od-a-do-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adserwer.xwords.pl/st.js?t=c&amp;c=530&amp;w=aby%C5%9B&amp;s=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Ludwiczak</dc:creator>
  <cp:keywords/>
  <dc:description/>
  <cp:lastModifiedBy>Janusz Ludwiczak</cp:lastModifiedBy>
  <cp:revision>18</cp:revision>
  <dcterms:created xsi:type="dcterms:W3CDTF">2020-11-29T16:15:00Z</dcterms:created>
  <dcterms:modified xsi:type="dcterms:W3CDTF">2021-01-26T11:10:00Z</dcterms:modified>
</cp:coreProperties>
</file>